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103B1104" w:rsidR="003E629E" w:rsidRDefault="003E629E" w:rsidP="003E629E">
      <w:pPr>
        <w:jc w:val="both"/>
      </w:pPr>
      <w:r>
        <w:t xml:space="preserve">Broj: 01- </w:t>
      </w:r>
      <w:r w:rsidR="00F91E92">
        <w:t>1041</w:t>
      </w:r>
      <w:r w:rsidR="00C41D27">
        <w:t xml:space="preserve"> </w:t>
      </w:r>
      <w:r w:rsidR="00A85C6D">
        <w:t xml:space="preserve"> /2022</w:t>
      </w:r>
    </w:p>
    <w:p w14:paraId="34828C28" w14:textId="25716C89" w:rsidR="003E629E" w:rsidRDefault="003E629E" w:rsidP="003E629E">
      <w:pPr>
        <w:jc w:val="both"/>
      </w:pPr>
      <w:r>
        <w:t xml:space="preserve">Zadar, </w:t>
      </w:r>
      <w:r w:rsidR="00C41D27">
        <w:t>28</w:t>
      </w:r>
      <w:r w:rsidR="00AC7647">
        <w:t>.03</w:t>
      </w:r>
      <w:r w:rsidR="00A85C6D">
        <w:t>.2022</w:t>
      </w:r>
      <w:r w:rsidR="00ED5FAC">
        <w:t>.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3C6F8F8" w14:textId="46F121FF" w:rsidR="003E629E" w:rsidRPr="00A6381C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v.d. 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6368FC">
        <w:t>14.03</w:t>
      </w:r>
      <w:r w:rsidR="00A85C6D">
        <w:t>.2022.</w:t>
      </w:r>
      <w:r w:rsidR="0094048D">
        <w:t xml:space="preserve"> godine, ur. broj 01- 84</w:t>
      </w:r>
      <w:r w:rsidR="00F91E92">
        <w:t>3</w:t>
      </w:r>
      <w:r w:rsidR="00AC7647">
        <w:t xml:space="preserve"> </w:t>
      </w:r>
      <w:r w:rsidR="00A85C6D">
        <w:t>/</w:t>
      </w:r>
      <w:r w:rsidR="00AC7647">
        <w:t xml:space="preserve"> </w:t>
      </w:r>
      <w:r w:rsidR="00A85C6D">
        <w:t>2022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dr. medicine (m/ž) u timu T1 </w:t>
      </w:r>
      <w:r w:rsidR="00AC7647">
        <w:rPr>
          <w:noProof w:val="0"/>
        </w:rPr>
        <w:t>– 1</w:t>
      </w:r>
      <w:r w:rsidR="00A6381C" w:rsidRPr="00A6381C">
        <w:rPr>
          <w:bCs/>
          <w:noProof w:val="0"/>
        </w:rPr>
        <w:t xml:space="preserve"> izvrš</w:t>
      </w:r>
      <w:r w:rsidR="00AC7647">
        <w:rPr>
          <w:bCs/>
          <w:noProof w:val="0"/>
        </w:rPr>
        <w:t>itelj</w:t>
      </w:r>
      <w:r w:rsidR="00BB702E">
        <w:rPr>
          <w:bCs/>
          <w:noProof w:val="0"/>
        </w:rPr>
        <w:t xml:space="preserve">  na određeno vrijeme </w:t>
      </w:r>
      <w:r w:rsidR="0094048D">
        <w:rPr>
          <w:bCs/>
          <w:noProof w:val="0"/>
        </w:rPr>
        <w:t>u ispostavi Posedarje</w:t>
      </w:r>
      <w:r w:rsidR="00A85C6D">
        <w:rPr>
          <w:noProof w:val="0"/>
        </w:rPr>
        <w:t xml:space="preserve"> </w:t>
      </w:r>
      <w:r w:rsidRPr="00A6381C">
        <w:rPr>
          <w:bCs/>
          <w:iCs/>
        </w:rPr>
        <w:t xml:space="preserve">objavljen na mrežnim stranicama Hrvatskog zavoda za zapošljavanje www.burzarada.hzz.hr dana </w:t>
      </w:r>
      <w:r w:rsidR="006368FC">
        <w:rPr>
          <w:bCs/>
          <w:iCs/>
        </w:rPr>
        <w:t>14.03</w:t>
      </w:r>
      <w:r w:rsidR="00A85C6D">
        <w:rPr>
          <w:bCs/>
          <w:iCs/>
        </w:rPr>
        <w:t>.2022</w:t>
      </w:r>
      <w:r w:rsidRPr="00A6381C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6ACCBB32" w:rsidR="003E629E" w:rsidRDefault="003E629E" w:rsidP="003E629E">
      <w:pPr>
        <w:pStyle w:val="tekst"/>
        <w:spacing w:before="0" w:beforeAutospacing="0" w:after="0" w:afterAutospacing="0"/>
        <w:jc w:val="both"/>
      </w:pPr>
      <w:r>
        <w:t xml:space="preserve">Dana </w:t>
      </w:r>
      <w:r w:rsidR="006368FC">
        <w:t>14.03</w:t>
      </w:r>
      <w:r w:rsidR="00A85C6D">
        <w:t xml:space="preserve">.2022. </w:t>
      </w:r>
      <w:r>
        <w:rPr>
          <w:noProof/>
        </w:rPr>
        <w:t>godine</w:t>
      </w:r>
      <w:r w:rsidR="00AC7647">
        <w:rPr>
          <w:noProof/>
        </w:rPr>
        <w:t xml:space="preserve"> v.d.</w:t>
      </w:r>
      <w:r>
        <w:t xml:space="preserve"> 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>
        <w:rPr>
          <w:noProof/>
        </w:rPr>
        <w:t>dr. medicine 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AC7647">
        <w:t>1</w:t>
      </w:r>
      <w:r w:rsidR="00A6381C" w:rsidRPr="00A6381C">
        <w:rPr>
          <w:bCs/>
        </w:rPr>
        <w:t xml:space="preserve"> izvrši</w:t>
      </w:r>
      <w:r w:rsidR="00AC7647">
        <w:rPr>
          <w:bCs/>
        </w:rPr>
        <w:t>telj</w:t>
      </w:r>
      <w:r w:rsidR="00BB702E">
        <w:rPr>
          <w:bCs/>
        </w:rPr>
        <w:t xml:space="preserve">  na </w:t>
      </w:r>
      <w:bookmarkStart w:id="0" w:name="_GoBack"/>
      <w:bookmarkEnd w:id="0"/>
      <w:r w:rsidR="00BB702E">
        <w:rPr>
          <w:bCs/>
        </w:rPr>
        <w:t xml:space="preserve">određeno vrijeme </w:t>
      </w:r>
      <w:r w:rsidR="00A6381C" w:rsidRPr="00A6381C">
        <w:rPr>
          <w:bCs/>
        </w:rPr>
        <w:t xml:space="preserve">u </w:t>
      </w:r>
      <w:r w:rsidR="0094048D">
        <w:rPr>
          <w:bCs/>
        </w:rPr>
        <w:t>ispostavi Posedarje</w:t>
      </w:r>
      <w:r w:rsidR="00A6381C">
        <w:t xml:space="preserve">. </w:t>
      </w:r>
    </w:p>
    <w:p w14:paraId="3617D09B" w14:textId="59F56339" w:rsidR="003E629E" w:rsidRDefault="003E629E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noProof/>
        </w:rPr>
        <w:t>S obzirom da na natječaj nije pristigla niti jedna molba, ovom se odlukom poništava</w:t>
      </w:r>
      <w:r w:rsidR="00AC7647">
        <w:rPr>
          <w:noProof/>
        </w:rPr>
        <w:t xml:space="preserve"> javni natječaj</w:t>
      </w:r>
      <w:r>
        <w:rPr>
          <w:noProof/>
        </w:rPr>
        <w:t xml:space="preserve"> od </w:t>
      </w:r>
      <w:r w:rsidR="0094048D">
        <w:rPr>
          <w:noProof/>
        </w:rPr>
        <w:t>14.03</w:t>
      </w:r>
      <w:r w:rsidR="00A85C6D">
        <w:rPr>
          <w:noProof/>
        </w:rPr>
        <w:t>.2022.</w:t>
      </w:r>
      <w:r>
        <w:rPr>
          <w:noProof/>
        </w:rPr>
        <w:t xml:space="preserve"> godine, ur. broj 01 – </w:t>
      </w:r>
      <w:r w:rsidR="0094048D">
        <w:rPr>
          <w:noProof/>
        </w:rPr>
        <w:t>84</w:t>
      </w:r>
      <w:r w:rsidR="00F91E92">
        <w:rPr>
          <w:noProof/>
        </w:rPr>
        <w:t>3</w:t>
      </w:r>
      <w:r w:rsidR="00A85C6D">
        <w:rPr>
          <w:noProof/>
        </w:rPr>
        <w:t>/2022</w:t>
      </w:r>
      <w:r w:rsidR="001C265B">
        <w:rPr>
          <w:noProof/>
        </w:rPr>
        <w:t>.</w:t>
      </w:r>
    </w:p>
    <w:p w14:paraId="4AAA9DEE" w14:textId="77777777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668527C8" w14:textId="65A4E9CC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1C265B"/>
    <w:rsid w:val="001E06DA"/>
    <w:rsid w:val="002926FF"/>
    <w:rsid w:val="002D047C"/>
    <w:rsid w:val="002F67DF"/>
    <w:rsid w:val="00323744"/>
    <w:rsid w:val="003E629E"/>
    <w:rsid w:val="004E5C19"/>
    <w:rsid w:val="006368FC"/>
    <w:rsid w:val="006C7DE1"/>
    <w:rsid w:val="007E583A"/>
    <w:rsid w:val="0094048D"/>
    <w:rsid w:val="0095204C"/>
    <w:rsid w:val="009E0200"/>
    <w:rsid w:val="00A01BAE"/>
    <w:rsid w:val="00A42C62"/>
    <w:rsid w:val="00A6381C"/>
    <w:rsid w:val="00A85C6D"/>
    <w:rsid w:val="00AC7647"/>
    <w:rsid w:val="00B57548"/>
    <w:rsid w:val="00B62311"/>
    <w:rsid w:val="00BB702E"/>
    <w:rsid w:val="00BD0FB1"/>
    <w:rsid w:val="00BF1A91"/>
    <w:rsid w:val="00C41D27"/>
    <w:rsid w:val="00C71AF9"/>
    <w:rsid w:val="00E5349C"/>
    <w:rsid w:val="00ED5FAC"/>
    <w:rsid w:val="00F91E92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8</cp:revision>
  <cp:lastPrinted>2022-03-28T11:57:00Z</cp:lastPrinted>
  <dcterms:created xsi:type="dcterms:W3CDTF">2022-01-28T11:35:00Z</dcterms:created>
  <dcterms:modified xsi:type="dcterms:W3CDTF">2022-03-28T11:57:00Z</dcterms:modified>
</cp:coreProperties>
</file>